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EB" w:rsidRDefault="00D40FEB" w:rsidP="00D40FEB">
      <w:pPr>
        <w:jc w:val="center"/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>VOORINSCHRIJVING</w:t>
      </w:r>
      <w:r w:rsidRPr="008F47BF">
        <w:rPr>
          <w:rFonts w:ascii="Andale Mono" w:hAnsi="Andale Mono"/>
          <w:sz w:val="36"/>
          <w:szCs w:val="36"/>
        </w:rPr>
        <w:t xml:space="preserve"> ANDERSTALIGE NIEUWKOMER</w:t>
      </w:r>
    </w:p>
    <w:p w:rsidR="009E42C7" w:rsidRDefault="00082EFA" w:rsidP="009E42C7">
      <w:pPr>
        <w:jc w:val="center"/>
        <w:rPr>
          <w:rFonts w:ascii="Andale Mono" w:hAnsi="Andale Mono"/>
        </w:rPr>
      </w:pPr>
      <w:r>
        <w:rPr>
          <w:rFonts w:ascii="Andale Mono" w:hAnsi="Andale Mono"/>
        </w:rPr>
        <w:t xml:space="preserve">Gelieve dit document te </w:t>
      </w:r>
      <w:r w:rsidRPr="00EF70A1">
        <w:rPr>
          <w:rFonts w:ascii="Andale Mono" w:hAnsi="Andale Mono"/>
          <w:b/>
        </w:rPr>
        <w:t>downloaden</w:t>
      </w:r>
      <w:r>
        <w:rPr>
          <w:rFonts w:ascii="Andale Mono" w:hAnsi="Andale Mono"/>
        </w:rPr>
        <w:t xml:space="preserve">, </w:t>
      </w:r>
      <w:r w:rsidRPr="00EF70A1">
        <w:rPr>
          <w:rFonts w:ascii="Andale Mono" w:hAnsi="Andale Mono"/>
          <w:b/>
        </w:rPr>
        <w:t>in te vullen</w:t>
      </w:r>
      <w:r>
        <w:rPr>
          <w:rFonts w:ascii="Andale Mono" w:hAnsi="Andale Mono"/>
        </w:rPr>
        <w:t xml:space="preserve"> en te </w:t>
      </w:r>
      <w:r w:rsidRPr="00EF70A1">
        <w:rPr>
          <w:rFonts w:ascii="Andale Mono" w:hAnsi="Andale Mono"/>
          <w:b/>
        </w:rPr>
        <w:t>mailen</w:t>
      </w:r>
      <w:r>
        <w:rPr>
          <w:rFonts w:ascii="Andale Mono" w:hAnsi="Andale Mono"/>
        </w:rPr>
        <w:t xml:space="preserve"> naar </w:t>
      </w:r>
    </w:p>
    <w:p w:rsidR="00082EFA" w:rsidRPr="00EF70A1" w:rsidRDefault="003F3300" w:rsidP="009E42C7">
      <w:pPr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okan</w:t>
      </w:r>
      <w:bookmarkStart w:id="0" w:name="_GoBack"/>
      <w:bookmarkEnd w:id="0"/>
      <w:r w:rsidR="00082EFA" w:rsidRPr="00EF70A1">
        <w:rPr>
          <w:rFonts w:ascii="Andale Mono" w:hAnsi="Andale Mono"/>
          <w:b/>
        </w:rPr>
        <w:t>@ims-borgerhout.be</w:t>
      </w:r>
    </w:p>
    <w:p w:rsidR="00082EFA" w:rsidRPr="009C177A" w:rsidRDefault="00082EFA" w:rsidP="009C177A">
      <w:pPr>
        <w:ind w:firstLine="708"/>
      </w:pPr>
      <w:r w:rsidRPr="00B70E05">
        <w:rPr>
          <w:rFonts w:ascii="Calibri" w:hAnsi="Calibri"/>
          <w:noProof/>
        </w:rPr>
        <w:sym w:font="Wingdings" w:char="F0A8"/>
      </w:r>
      <w:r w:rsidRPr="00B70E05">
        <w:rPr>
          <w:rFonts w:ascii="Calibri" w:hAnsi="Calibri"/>
          <w:noProof/>
        </w:rPr>
        <w:t xml:space="preserve">     </w:t>
      </w:r>
      <w:r w:rsidRPr="00EF70A1">
        <w:rPr>
          <w:rFonts w:ascii="Calibri" w:hAnsi="Calibri"/>
          <w:b/>
          <w:noProof/>
        </w:rPr>
        <w:t>OKAN</w:t>
      </w:r>
      <w:r>
        <w:rPr>
          <w:rFonts w:ascii="Calibri" w:hAnsi="Calibri"/>
          <w:noProof/>
        </w:rPr>
        <w:t xml:space="preserve">                                                   </w:t>
      </w:r>
      <w:r w:rsidRPr="00B70E05">
        <w:rPr>
          <w:rFonts w:ascii="Calibri" w:hAnsi="Calibri"/>
          <w:noProof/>
        </w:rPr>
        <w:sym w:font="Wingdings" w:char="F0A8"/>
      </w:r>
      <w:r w:rsidRPr="00B70E05">
        <w:rPr>
          <w:rFonts w:ascii="Calibri" w:hAnsi="Calibri"/>
          <w:noProof/>
        </w:rPr>
        <w:t xml:space="preserve">    </w:t>
      </w:r>
      <w:r w:rsidRPr="00EF70A1">
        <w:rPr>
          <w:rFonts w:ascii="Calibri" w:hAnsi="Calibri"/>
          <w:b/>
          <w:noProof/>
        </w:rPr>
        <w:t>SOCIALE SCHAKEL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B70E05">
        <w:rPr>
          <w:rFonts w:ascii="Calibri" w:hAnsi="Calibri"/>
          <w:noProof/>
        </w:rPr>
        <w:sym w:font="Wingdings" w:char="F0A8"/>
      </w:r>
      <w:r w:rsidRPr="00B70E05">
        <w:rPr>
          <w:rFonts w:ascii="Calibri" w:hAnsi="Calibri"/>
          <w:noProof/>
        </w:rPr>
        <w:t xml:space="preserve">    </w:t>
      </w:r>
      <w:r w:rsidRPr="00EF70A1">
        <w:rPr>
          <w:rFonts w:ascii="Calibri" w:hAnsi="Calibri"/>
          <w:b/>
          <w:noProof/>
        </w:rPr>
        <w:t>WERKSCHAKEL</w:t>
      </w:r>
    </w:p>
    <w:tbl>
      <w:tblPr>
        <w:tblStyle w:val="GOmagentatabel"/>
        <w:tblpPr w:leftFromText="141" w:rightFromText="141" w:vertAnchor="text" w:horzAnchor="page" w:tblpX="1342" w:tblpY="19"/>
        <w:tblW w:w="9501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4118"/>
      </w:tblGrid>
      <w:tr w:rsidR="00D40FEB" w:rsidRPr="00B70E05" w:rsidTr="00D24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1" w:type="dxa"/>
            <w:gridSpan w:val="3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4472C4" w:themeFill="accent5"/>
          </w:tcPr>
          <w:p w:rsidR="00D40FEB" w:rsidRPr="00A00575" w:rsidRDefault="00D40FEB" w:rsidP="00D24D30">
            <w:pPr>
              <w:jc w:val="center"/>
            </w:pPr>
            <w:r w:rsidRPr="00A454AF">
              <w:rPr>
                <w:rFonts w:ascii="Calibri" w:hAnsi="Calibri"/>
                <w:color w:val="FFFFFF" w:themeColor="background1"/>
                <w:sz w:val="28"/>
                <w:szCs w:val="28"/>
              </w:rPr>
              <w:t>Persoonsgegevens</w:t>
            </w:r>
            <w:r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 van de leerling</w:t>
            </w:r>
          </w:p>
        </w:tc>
      </w:tr>
      <w:tr w:rsidR="00D40FEB" w:rsidRPr="00B70E05" w:rsidTr="00D2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8529CC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D40FEB" w:rsidRPr="00B70E05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Voornaam</w:t>
            </w:r>
          </w:p>
          <w:p w:rsidR="00D40FEB" w:rsidRPr="008529CC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Roepnaam</w:t>
            </w:r>
          </w:p>
          <w:p w:rsidR="00D40FEB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9577EC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C50CE2">
              <w:rPr>
                <w:rFonts w:ascii="Calibri" w:hAnsi="Calibri"/>
                <w:sz w:val="22"/>
                <w:szCs w:val="22"/>
              </w:rPr>
              <w:t>Geslacht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Pr="009577EC" w:rsidRDefault="00D40FEB" w:rsidP="00D24D30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CE2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  <w:r w:rsidRPr="00C50CE2"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 w:rsidRPr="00C50CE2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Pr="009577EC" w:rsidRDefault="00D40FEB" w:rsidP="00D24D30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CE2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  <w:r w:rsidRPr="00C50CE2"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 w:rsidRPr="00C50CE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</w:tr>
      <w:tr w:rsidR="00D40FEB" w:rsidRPr="00B70E05" w:rsidTr="00D2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8529CC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29CC">
              <w:rPr>
                <w:rFonts w:ascii="Calibri" w:hAnsi="Calibri"/>
                <w:sz w:val="22"/>
                <w:szCs w:val="22"/>
              </w:rPr>
              <w:t>Geboorte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8529CC">
              <w:rPr>
                <w:rFonts w:ascii="Calibri" w:hAnsi="Calibri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D40FEB" w:rsidRPr="008C5E32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8529CC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29CC">
              <w:rPr>
                <w:rFonts w:ascii="Calibri" w:hAnsi="Calibri"/>
                <w:sz w:val="22"/>
                <w:szCs w:val="22"/>
              </w:rPr>
              <w:t>Geboorte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8529CC">
              <w:rPr>
                <w:rFonts w:ascii="Calibri" w:hAnsi="Calibri"/>
                <w:sz w:val="22"/>
                <w:szCs w:val="22"/>
              </w:rPr>
              <w:t>plaats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en -land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:rsidR="00D40FEB" w:rsidRPr="008C5E32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695D99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Rijksregister-nummer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4E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8529CC" w:rsidRDefault="00D40FEB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8529CC">
              <w:rPr>
                <w:rFonts w:ascii="Calibri" w:hAnsi="Calibri"/>
                <w:sz w:val="22"/>
                <w:szCs w:val="22"/>
              </w:rPr>
              <w:t>Land van herkomst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:rsidR="00D40FEB" w:rsidRPr="008C5E32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82EFA" w:rsidRPr="00B70E05" w:rsidTr="004E42D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FA" w:rsidRPr="004E42D1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4E42D1">
              <w:rPr>
                <w:rFonts w:ascii="Calibri" w:hAnsi="Calibri"/>
                <w:sz w:val="22"/>
                <w:szCs w:val="22"/>
              </w:rPr>
              <w:t>Nationaliteit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FA" w:rsidRDefault="00082EFA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1" w:rsidRPr="008529CC" w:rsidRDefault="004E42D1" w:rsidP="004E42D1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</w:t>
            </w:r>
          </w:p>
          <w:p w:rsidR="004E42D1" w:rsidRPr="008571E3" w:rsidRDefault="004E42D1" w:rsidP="004E42D1">
            <w:pPr>
              <w:spacing w:after="240" w:line="240" w:lineRule="atLeast"/>
              <w:contextualSpacing/>
              <w:rPr>
                <w:rFonts w:ascii="Calibri" w:hAnsi="Calibri"/>
                <w:b w:val="0"/>
                <w:i/>
                <w:szCs w:val="18"/>
              </w:rPr>
            </w:pPr>
            <w:r>
              <w:rPr>
                <w:rFonts w:ascii="Calibri" w:hAnsi="Calibri"/>
                <w:b w:val="0"/>
                <w:i/>
                <w:szCs w:val="18"/>
              </w:rPr>
              <w:t xml:space="preserve">straat + </w:t>
            </w:r>
            <w:proofErr w:type="spellStart"/>
            <w:r>
              <w:rPr>
                <w:rFonts w:ascii="Calibri" w:hAnsi="Calibri"/>
                <w:b w:val="0"/>
                <w:i/>
                <w:szCs w:val="18"/>
              </w:rPr>
              <w:t>nr</w:t>
            </w:r>
            <w:proofErr w:type="spellEnd"/>
          </w:p>
          <w:p w:rsidR="00D40FEB" w:rsidRPr="008529CC" w:rsidRDefault="004E42D1" w:rsidP="004E42D1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 w:rsidRPr="008571E3">
              <w:rPr>
                <w:rFonts w:ascii="Calibri" w:hAnsi="Calibri"/>
                <w:b w:val="0"/>
                <w:i/>
                <w:szCs w:val="18"/>
              </w:rPr>
              <w:t>postcode + plaats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4E42D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1" w:rsidRDefault="004E42D1" w:rsidP="004E42D1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Telefoon</w:t>
            </w:r>
          </w:p>
          <w:p w:rsidR="00D40FEB" w:rsidRPr="00B70E05" w:rsidRDefault="004E42D1" w:rsidP="004E42D1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leerling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D40FEB" w:rsidRDefault="00D40FEB" w:rsidP="004E42D1">
            <w:pPr>
              <w:spacing w:after="240" w:line="240" w:lineRule="atLeas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D40FEB" w:rsidRPr="00B70E05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7E4B4A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3692">
              <w:rPr>
                <w:rFonts w:ascii="Calibri" w:hAnsi="Calibri"/>
                <w:sz w:val="22"/>
                <w:szCs w:val="22"/>
              </w:rPr>
              <w:t>Naam,voor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  <w:r w:rsidRPr="00C13692">
              <w:rPr>
                <w:rFonts w:ascii="Calibri" w:hAnsi="Calibri"/>
                <w:sz w:val="22"/>
                <w:szCs w:val="22"/>
              </w:rPr>
              <w:t>naam vader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Pr="009577EC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B70E05">
              <w:rPr>
                <w:rFonts w:ascii="Calibri" w:hAnsi="Calibri"/>
              </w:rPr>
              <w:t xml:space="preserve"> </w:t>
            </w:r>
          </w:p>
          <w:p w:rsidR="00D40FEB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  <w:p w:rsidR="00D40FEB" w:rsidRPr="00B70E05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C13692" w:rsidRDefault="00D40FEB" w:rsidP="004E42D1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3692">
              <w:rPr>
                <w:rFonts w:ascii="Calibri" w:hAnsi="Calibri"/>
                <w:sz w:val="22"/>
                <w:szCs w:val="22"/>
              </w:rPr>
              <w:t>Naam,voor</w:t>
            </w:r>
            <w:proofErr w:type="spellEnd"/>
            <w:r w:rsidR="00082EFA">
              <w:rPr>
                <w:rFonts w:ascii="Calibri" w:hAnsi="Calibri"/>
                <w:sz w:val="22"/>
                <w:szCs w:val="22"/>
              </w:rPr>
              <w:t>-</w:t>
            </w:r>
            <w:r w:rsidRPr="00C13692">
              <w:rPr>
                <w:rFonts w:ascii="Calibri" w:hAnsi="Calibri"/>
                <w:sz w:val="22"/>
                <w:szCs w:val="22"/>
              </w:rPr>
              <w:t xml:space="preserve">naam </w:t>
            </w:r>
            <w:r w:rsidR="004E42D1">
              <w:rPr>
                <w:rFonts w:ascii="Calibri" w:hAnsi="Calibri"/>
                <w:sz w:val="22"/>
                <w:szCs w:val="22"/>
              </w:rPr>
              <w:t>moeder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Pr="00B70E05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C13692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C13692">
              <w:rPr>
                <w:rFonts w:ascii="Calibri" w:hAnsi="Calibri"/>
                <w:sz w:val="22"/>
                <w:szCs w:val="22"/>
              </w:rPr>
              <w:t>Telefoon vader/mail ouders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Pr="00B70E05" w:rsidRDefault="00D40FEB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40FEB" w:rsidRPr="00B70E05" w:rsidTr="00D24D3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EB" w:rsidRPr="00C13692" w:rsidRDefault="00D40FEB" w:rsidP="004E42D1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C13692">
              <w:rPr>
                <w:rFonts w:ascii="Calibri" w:hAnsi="Calibri"/>
                <w:sz w:val="22"/>
                <w:szCs w:val="22"/>
              </w:rPr>
              <w:t>Telefoon</w:t>
            </w:r>
            <w:r w:rsidR="00C13692" w:rsidRPr="00C136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42D1">
              <w:rPr>
                <w:rFonts w:ascii="Calibri" w:hAnsi="Calibri"/>
                <w:sz w:val="22"/>
                <w:szCs w:val="22"/>
              </w:rPr>
              <w:t>moeder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FEB" w:rsidRPr="00B70E05" w:rsidRDefault="00D40FEB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13692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92" w:rsidRPr="00C13692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C13692">
              <w:rPr>
                <w:rFonts w:ascii="Calibri" w:hAnsi="Calibri"/>
                <w:sz w:val="22"/>
                <w:szCs w:val="22"/>
              </w:rPr>
              <w:t>Naam, voornaam voogd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692" w:rsidRPr="00B70E05" w:rsidRDefault="00C13692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13692" w:rsidRPr="00B70E05" w:rsidTr="00D24D3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92" w:rsidRPr="00C13692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Telefoon voogd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692" w:rsidRPr="00B70E05" w:rsidRDefault="00C13692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13692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92" w:rsidRPr="00C13692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Vorige school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692" w:rsidRPr="00B70E05" w:rsidRDefault="00C13692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13692" w:rsidRPr="00B70E05" w:rsidTr="00D24D3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92" w:rsidRPr="00C13692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Vervolg-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coachgege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vens</w:t>
            </w:r>
            <w:proofErr w:type="spellEnd"/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692" w:rsidRPr="00B70E05" w:rsidRDefault="00C13692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E42D1" w:rsidRPr="00B70E05" w:rsidTr="00D24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1" w:rsidRPr="00C13692" w:rsidRDefault="004E42D1" w:rsidP="00D24D30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 w:rsidRPr="00C13692">
              <w:rPr>
                <w:rFonts w:ascii="Calibri" w:hAnsi="Calibri"/>
                <w:sz w:val="22"/>
                <w:szCs w:val="22"/>
              </w:rPr>
              <w:lastRenderedPageBreak/>
              <w:t>Datum aankomst België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D1" w:rsidRPr="00B70E05" w:rsidRDefault="004E42D1" w:rsidP="00D24D30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E42D1" w:rsidRPr="00B70E05" w:rsidTr="00D24D3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1" w:rsidRPr="00C13692" w:rsidRDefault="004E42D1" w:rsidP="004E42D1">
            <w:pPr>
              <w:spacing w:after="240" w:line="240" w:lineRule="atLeast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Medische info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D1" w:rsidRPr="00B70E05" w:rsidRDefault="004E42D1" w:rsidP="00D24D30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D40FEB" w:rsidRDefault="00D40FEB" w:rsidP="00D40FEB"/>
    <w:p w:rsidR="00C13692" w:rsidRDefault="00C13692" w:rsidP="00D40FEB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Pr="00C13692" w:rsidRDefault="00C13692" w:rsidP="00C13692"/>
    <w:p w:rsidR="00C13692" w:rsidRDefault="00C13692" w:rsidP="00C13692"/>
    <w:p w:rsidR="00D40FEB" w:rsidRPr="00C13692" w:rsidRDefault="00D40FEB" w:rsidP="00C13692">
      <w:pPr>
        <w:ind w:firstLine="708"/>
      </w:pPr>
    </w:p>
    <w:sectPr w:rsidR="00D40FEB" w:rsidRPr="00C13692" w:rsidSect="00D4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modern"/>
    <w:pitch w:val="fixed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B"/>
    <w:rsid w:val="00082EFA"/>
    <w:rsid w:val="003B7DC3"/>
    <w:rsid w:val="003F3300"/>
    <w:rsid w:val="004E42D1"/>
    <w:rsid w:val="009C177A"/>
    <w:rsid w:val="009E42C7"/>
    <w:rsid w:val="00BA0E67"/>
    <w:rsid w:val="00C13692"/>
    <w:rsid w:val="00D40FEB"/>
    <w:rsid w:val="00E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CA83"/>
  <w15:chartTrackingRefBased/>
  <w15:docId w15:val="{78CD4800-1242-46CB-A17C-7366BA0E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Omagentatabel">
    <w:name w:val="GO! magenta tabel"/>
    <w:uiPriority w:val="99"/>
    <w:rsid w:val="00D40FEB"/>
    <w:pPr>
      <w:spacing w:after="0" w:line="210" w:lineRule="atLeast"/>
      <w:ind w:left="113" w:right="113"/>
    </w:pPr>
    <w:rPr>
      <w:rFonts w:ascii="Times New Roman" w:eastAsia="Times New Roman" w:hAnsi="Times New Roman"/>
      <w:sz w:val="18"/>
      <w:szCs w:val="20"/>
      <w:lang w:val="nl-NL" w:eastAsia="nl-BE"/>
    </w:rPr>
    <w:tblPr>
      <w:tblStyleRowBandSize w:val="1"/>
      <w:tblStyleColBandSize w:val="1"/>
      <w:tblInd w:w="0" w:type="dxa"/>
      <w:tblBorders>
        <w:top w:val="single" w:sz="2" w:space="0" w:color="C3004A"/>
        <w:left w:val="single" w:sz="2" w:space="0" w:color="C3004A"/>
        <w:bottom w:val="single" w:sz="2" w:space="0" w:color="C3004A"/>
        <w:right w:val="single" w:sz="2" w:space="0" w:color="C3004A"/>
        <w:insideH w:val="single" w:sz="2" w:space="0" w:color="C3004A"/>
        <w:insideV w:val="single" w:sz="2" w:space="0" w:color="C3004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C3004A"/>
      </w:tcPr>
    </w:tblStylePr>
    <w:tblStylePr w:type="lastRow">
      <w:rPr>
        <w:b/>
      </w:rPr>
      <w:tblPr/>
      <w:tcPr>
        <w:shd w:val="clear" w:color="auto" w:fill="C8C8C8"/>
      </w:tcPr>
    </w:tblStylePr>
    <w:tblStylePr w:type="firstCol">
      <w:rPr>
        <w:b/>
      </w:rPr>
      <w:tblPr/>
      <w:tcPr>
        <w:shd w:val="clear" w:color="auto" w:fill="E3E3E3"/>
      </w:tcPr>
    </w:tblStylePr>
    <w:tblStylePr w:type="lastCol">
      <w:rPr>
        <w:b/>
      </w:rPr>
      <w:tblPr/>
      <w:tcPr>
        <w:shd w:val="clear" w:color="auto" w:fill="E3E3E3"/>
      </w:tcPr>
    </w:tblStylePr>
    <w:tblStylePr w:type="band1Vert">
      <w:tblPr/>
      <w:tcPr>
        <w:tcBorders>
          <w:top w:val="single" w:sz="2" w:space="0" w:color="C3004A"/>
          <w:left w:val="single" w:sz="2" w:space="0" w:color="C3004A"/>
          <w:bottom w:val="single" w:sz="2" w:space="0" w:color="C3004A"/>
          <w:right w:val="single" w:sz="2" w:space="0" w:color="C3004A"/>
          <w:insideH w:val="single" w:sz="2" w:space="0" w:color="C3004A"/>
          <w:insideV w:val="single" w:sz="2" w:space="0" w:color="C3004A"/>
        </w:tcBorders>
      </w:tcPr>
    </w:tblStylePr>
    <w:tblStylePr w:type="band2Vert">
      <w:tblPr/>
      <w:tcPr>
        <w:tcBorders>
          <w:top w:val="single" w:sz="2" w:space="0" w:color="C3004A"/>
          <w:left w:val="single" w:sz="2" w:space="0" w:color="C3004A"/>
          <w:bottom w:val="single" w:sz="2" w:space="0" w:color="C3004A"/>
          <w:right w:val="single" w:sz="2" w:space="0" w:color="C3004A"/>
          <w:insideH w:val="single" w:sz="2" w:space="0" w:color="C3004A"/>
          <w:insideV w:val="single" w:sz="2" w:space="0" w:color="C3004A"/>
        </w:tcBorders>
        <w:shd w:val="clear" w:color="auto" w:fill="F4F4F4"/>
      </w:tcPr>
    </w:tblStylePr>
    <w:tblStylePr w:type="band2Horz">
      <w:tblPr/>
      <w:tcPr>
        <w:shd w:val="clear" w:color="auto" w:fill="F4F4F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Resseler</dc:creator>
  <cp:keywords/>
  <dc:description/>
  <cp:lastModifiedBy>Sandra Resseler</cp:lastModifiedBy>
  <cp:revision>7</cp:revision>
  <dcterms:created xsi:type="dcterms:W3CDTF">2021-03-25T08:46:00Z</dcterms:created>
  <dcterms:modified xsi:type="dcterms:W3CDTF">2021-10-28T08:35:00Z</dcterms:modified>
</cp:coreProperties>
</file>